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42B89" w14:textId="0A90F5D6" w:rsidR="0086648A" w:rsidRPr="001B1C2D" w:rsidRDefault="0086648A" w:rsidP="001B1C2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B1C2D">
        <w:rPr>
          <w:rFonts w:ascii="Times New Roman" w:eastAsia="Calibri" w:hAnsi="Times New Roman" w:cs="Times New Roman"/>
          <w:b/>
        </w:rPr>
        <w:t>Załącznik Nr 5 do  Zapytania Ofertowego</w:t>
      </w:r>
    </w:p>
    <w:p w14:paraId="35B70D46" w14:textId="77777777" w:rsidR="0086648A" w:rsidRPr="001B1C2D" w:rsidRDefault="0086648A" w:rsidP="001B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4FC7D" w14:textId="77777777" w:rsidR="00113835" w:rsidRPr="001B1C2D" w:rsidRDefault="005C118B" w:rsidP="001B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2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AD71AE1" w14:textId="77777777" w:rsidR="005C118B" w:rsidRPr="001B1C2D" w:rsidRDefault="005C118B" w:rsidP="001B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2D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14:paraId="7DA8BF7D" w14:textId="77777777" w:rsidR="00015C15" w:rsidRPr="001B1C2D" w:rsidRDefault="00015C15" w:rsidP="001B1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EB4A2C" w14:textId="59FA8D4F" w:rsidR="00A64C71" w:rsidRDefault="00015C15" w:rsidP="001B1C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1B1C2D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 w:rsidRPr="001B1C2D"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 w:rsidRPr="001B1C2D"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 w:rsidRPr="001B1C2D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danych), publ. Dz. U. UE</w:t>
      </w:r>
      <w:r w:rsidR="003D56F8" w:rsidRPr="001B1C2D">
        <w:rPr>
          <w:rFonts w:ascii="Times New Roman" w:hAnsi="Times New Roman" w:cs="Times New Roman"/>
          <w:sz w:val="24"/>
          <w:szCs w:val="24"/>
        </w:rPr>
        <w:t>.</w:t>
      </w:r>
      <w:r w:rsidRPr="001B1C2D">
        <w:rPr>
          <w:rFonts w:ascii="Times New Roman" w:hAnsi="Times New Roman" w:cs="Times New Roman"/>
          <w:sz w:val="24"/>
          <w:szCs w:val="24"/>
        </w:rPr>
        <w:t xml:space="preserve"> L</w:t>
      </w:r>
      <w:r w:rsidR="003D56F8" w:rsidRPr="001B1C2D">
        <w:rPr>
          <w:rFonts w:ascii="Times New Roman" w:hAnsi="Times New Roman" w:cs="Times New Roman"/>
          <w:sz w:val="24"/>
          <w:szCs w:val="24"/>
        </w:rPr>
        <w:t>.</w:t>
      </w:r>
      <w:r w:rsidRPr="001B1C2D">
        <w:rPr>
          <w:rFonts w:ascii="Times New Roman" w:hAnsi="Times New Roman" w:cs="Times New Roman"/>
          <w:sz w:val="24"/>
          <w:szCs w:val="24"/>
        </w:rPr>
        <w:t xml:space="preserve"> Nr 119, s</w:t>
      </w:r>
      <w:r w:rsidR="003D56F8" w:rsidRPr="001B1C2D">
        <w:rPr>
          <w:rFonts w:ascii="Times New Roman" w:hAnsi="Times New Roman" w:cs="Times New Roman"/>
          <w:sz w:val="24"/>
          <w:szCs w:val="24"/>
        </w:rPr>
        <w:t>tr</w:t>
      </w:r>
      <w:r w:rsidRPr="001B1C2D">
        <w:rPr>
          <w:rFonts w:ascii="Times New Roman" w:hAnsi="Times New Roman" w:cs="Times New Roman"/>
          <w:sz w:val="24"/>
          <w:szCs w:val="24"/>
        </w:rPr>
        <w:t>. 1</w:t>
      </w:r>
      <w:r w:rsidR="003D56F8" w:rsidRPr="001B1C2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653E2" w:rsidRPr="001B1C2D">
        <w:rPr>
          <w:rFonts w:ascii="Times New Roman" w:hAnsi="Times New Roman" w:cs="Times New Roman"/>
          <w:sz w:val="24"/>
          <w:szCs w:val="24"/>
        </w:rPr>
        <w:t xml:space="preserve"> oraz na podstawie przepisów Ustawy z dnia 27 kwietnia 2001 r. Prawo ochrony środowiska (</w:t>
      </w:r>
      <w:r w:rsidR="00136750" w:rsidRPr="00136750">
        <w:rPr>
          <w:rFonts w:ascii="Times New Roman" w:hAnsi="Times New Roman" w:cs="Times New Roman"/>
          <w:sz w:val="24"/>
          <w:szCs w:val="24"/>
        </w:rPr>
        <w:t>t.j. Dz. U. z 2024 r. poz. 54 z późn. zm.</w:t>
      </w:r>
      <w:r w:rsidR="009653E2" w:rsidRPr="001B1C2D">
        <w:rPr>
          <w:rFonts w:ascii="Times New Roman" w:hAnsi="Times New Roman" w:cs="Times New Roman"/>
          <w:sz w:val="24"/>
          <w:szCs w:val="24"/>
        </w:rPr>
        <w:t xml:space="preserve">) </w:t>
      </w:r>
      <w:r w:rsidRPr="001B1C2D">
        <w:rPr>
          <w:rFonts w:ascii="Times New Roman" w:hAnsi="Times New Roman" w:cs="Times New Roman"/>
          <w:sz w:val="24"/>
          <w:szCs w:val="24"/>
        </w:rPr>
        <w:t xml:space="preserve"> w celach </w:t>
      </w:r>
      <w:r w:rsidR="005C118B" w:rsidRPr="001B1C2D">
        <w:rPr>
          <w:rFonts w:ascii="Times New Roman" w:hAnsi="Times New Roman" w:cs="Times New Roman"/>
          <w:sz w:val="24"/>
          <w:szCs w:val="24"/>
        </w:rPr>
        <w:t xml:space="preserve"> postępowania ofertowego dla zadania </w:t>
      </w:r>
      <w:r w:rsidR="00A64C71" w:rsidRPr="001B1C2D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="00A64C71" w:rsidRPr="001B1C2D">
        <w:rPr>
          <w:rFonts w:ascii="Times New Roman" w:hAnsi="Times New Roman" w:cs="Times New Roman"/>
          <w:sz w:val="24"/>
          <w:szCs w:val="24"/>
          <w:lang w:bidi="pl-PL"/>
        </w:rPr>
        <w:t xml:space="preserve">wykonaniu projektu budowlanego, dostawie, montażu i uruchomieniu mikroinstalacji fotowoltaicznej dla budynku Ochotniczej Straży Pożarnej w Dzietrznikach </w:t>
      </w:r>
      <w:r w:rsidR="001B1C2D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05A46330" w14:textId="77777777" w:rsidR="001B1C2D" w:rsidRDefault="001B1C2D" w:rsidP="001B1C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104A5093" w14:textId="77777777" w:rsidR="001B1C2D" w:rsidRPr="001B1C2D" w:rsidRDefault="001B1C2D" w:rsidP="001B1C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B361B79" w14:textId="7EA0E1A0" w:rsidR="00015C15" w:rsidRPr="001B1C2D" w:rsidRDefault="00015C15" w:rsidP="001B1C2D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B1C2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5C8D66A" w14:textId="3ABB6988" w:rsidR="00015C15" w:rsidRPr="001B1C2D" w:rsidRDefault="00015C15" w:rsidP="001B1C2D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1C2D">
        <w:rPr>
          <w:rFonts w:ascii="Times New Roman" w:hAnsi="Times New Roman" w:cs="Times New Roman"/>
          <w:sz w:val="24"/>
          <w:szCs w:val="24"/>
        </w:rPr>
        <w:tab/>
      </w:r>
      <w:r w:rsidRPr="001B1C2D">
        <w:rPr>
          <w:rFonts w:ascii="Times New Roman" w:hAnsi="Times New Roman" w:cs="Times New Roman"/>
          <w:sz w:val="24"/>
          <w:szCs w:val="24"/>
        </w:rPr>
        <w:tab/>
      </w:r>
      <w:r w:rsidRPr="001B1C2D">
        <w:rPr>
          <w:rFonts w:ascii="Times New Roman" w:hAnsi="Times New Roman" w:cs="Times New Roman"/>
          <w:sz w:val="24"/>
          <w:szCs w:val="24"/>
        </w:rPr>
        <w:tab/>
      </w:r>
      <w:r w:rsidRPr="001B1C2D">
        <w:rPr>
          <w:rFonts w:ascii="Times New Roman" w:hAnsi="Times New Roman" w:cs="Times New Roman"/>
          <w:sz w:val="24"/>
          <w:szCs w:val="24"/>
        </w:rPr>
        <w:tab/>
      </w:r>
      <w:r w:rsidRPr="001B1C2D">
        <w:rPr>
          <w:rFonts w:ascii="Times New Roman" w:hAnsi="Times New Roman" w:cs="Times New Roman"/>
          <w:sz w:val="24"/>
          <w:szCs w:val="24"/>
        </w:rPr>
        <w:tab/>
      </w:r>
      <w:r w:rsidRPr="001B1C2D">
        <w:rPr>
          <w:rFonts w:ascii="Times New Roman" w:hAnsi="Times New Roman" w:cs="Times New Roman"/>
          <w:sz w:val="18"/>
          <w:szCs w:val="18"/>
        </w:rPr>
        <w:t>(data, podpis)</w:t>
      </w:r>
    </w:p>
    <w:p w14:paraId="54D651E2" w14:textId="77777777" w:rsidR="005C118B" w:rsidRPr="001B1C2D" w:rsidRDefault="005C118B" w:rsidP="001B1C2D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03FD7" w14:textId="77777777" w:rsidR="00015C15" w:rsidRPr="001B1C2D" w:rsidRDefault="00015C15" w:rsidP="001B1C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2D">
        <w:rPr>
          <w:rFonts w:ascii="Times New Roman" w:hAnsi="Times New Roman" w:cs="Times New Roman"/>
          <w:sz w:val="24"/>
          <w:szCs w:val="24"/>
        </w:rPr>
        <w:tab/>
        <w:t xml:space="preserve">Administratorem danych osobowych przetwarzanych ww. celach </w:t>
      </w:r>
      <w:r w:rsidR="005C118B" w:rsidRPr="001B1C2D">
        <w:rPr>
          <w:rFonts w:ascii="Times New Roman" w:hAnsi="Times New Roman" w:cs="Times New Roman"/>
          <w:sz w:val="24"/>
          <w:szCs w:val="24"/>
        </w:rPr>
        <w:t>jest Wójt Gminy Pątnów.</w:t>
      </w:r>
    </w:p>
    <w:p w14:paraId="336DF4CC" w14:textId="211505F1" w:rsidR="00015C15" w:rsidRPr="001B1C2D" w:rsidRDefault="00015C15" w:rsidP="001B1C2D">
      <w:pPr>
        <w:tabs>
          <w:tab w:val="left" w:pos="709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2D">
        <w:rPr>
          <w:rFonts w:ascii="Times New Roman" w:hAnsi="Times New Roman" w:cs="Times New Roman"/>
          <w:sz w:val="24"/>
          <w:szCs w:val="24"/>
        </w:rPr>
        <w:tab/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U. UE</w:t>
      </w:r>
      <w:r w:rsidR="003D56F8" w:rsidRPr="001B1C2D">
        <w:rPr>
          <w:rFonts w:ascii="Times New Roman" w:hAnsi="Times New Roman" w:cs="Times New Roman"/>
          <w:sz w:val="24"/>
          <w:szCs w:val="24"/>
        </w:rPr>
        <w:t>.</w:t>
      </w:r>
      <w:r w:rsidRPr="001B1C2D">
        <w:rPr>
          <w:rFonts w:ascii="Times New Roman" w:hAnsi="Times New Roman" w:cs="Times New Roman"/>
          <w:sz w:val="24"/>
          <w:szCs w:val="24"/>
        </w:rPr>
        <w:t xml:space="preserve"> L</w:t>
      </w:r>
      <w:r w:rsidR="003D56F8" w:rsidRPr="001B1C2D">
        <w:rPr>
          <w:rFonts w:ascii="Times New Roman" w:hAnsi="Times New Roman" w:cs="Times New Roman"/>
          <w:sz w:val="24"/>
          <w:szCs w:val="24"/>
        </w:rPr>
        <w:t>.</w:t>
      </w:r>
      <w:r w:rsidRPr="001B1C2D">
        <w:rPr>
          <w:rFonts w:ascii="Times New Roman" w:hAnsi="Times New Roman" w:cs="Times New Roman"/>
          <w:sz w:val="24"/>
          <w:szCs w:val="24"/>
        </w:rPr>
        <w:t xml:space="preserve"> Nr 119, s</w:t>
      </w:r>
      <w:r w:rsidR="003D56F8" w:rsidRPr="001B1C2D">
        <w:rPr>
          <w:rFonts w:ascii="Times New Roman" w:hAnsi="Times New Roman" w:cs="Times New Roman"/>
          <w:sz w:val="24"/>
          <w:szCs w:val="24"/>
        </w:rPr>
        <w:t>tr</w:t>
      </w:r>
      <w:r w:rsidRPr="001B1C2D">
        <w:rPr>
          <w:rFonts w:ascii="Times New Roman" w:hAnsi="Times New Roman" w:cs="Times New Roman"/>
          <w:sz w:val="24"/>
          <w:szCs w:val="24"/>
        </w:rPr>
        <w:t xml:space="preserve">. 1 </w:t>
      </w:r>
      <w:r w:rsidR="003D56F8" w:rsidRPr="001B1C2D">
        <w:rPr>
          <w:rFonts w:ascii="Times New Roman" w:hAnsi="Times New Roman" w:cs="Times New Roman"/>
          <w:sz w:val="24"/>
          <w:szCs w:val="24"/>
        </w:rPr>
        <w:t xml:space="preserve">z późn. zm. </w:t>
      </w:r>
      <w:r w:rsidRPr="001B1C2D">
        <w:rPr>
          <w:rFonts w:ascii="Times New Roman" w:hAnsi="Times New Roman" w:cs="Times New Roman"/>
          <w:sz w:val="24"/>
          <w:szCs w:val="24"/>
        </w:rPr>
        <w:t>osobie, której dane dotyczą przysługuje prawo:</w:t>
      </w:r>
    </w:p>
    <w:p w14:paraId="1C54F9D9" w14:textId="77777777" w:rsidR="00015C15" w:rsidRPr="001B1C2D" w:rsidRDefault="00015C15" w:rsidP="001B1C2D">
      <w:pPr>
        <w:tabs>
          <w:tab w:val="left" w:pos="709"/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2D"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14:paraId="0301B51B" w14:textId="77777777" w:rsidR="00015C15" w:rsidRPr="001B1C2D" w:rsidRDefault="00015C15" w:rsidP="001B1C2D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2D"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14:paraId="738D73EB" w14:textId="77777777" w:rsidR="00015C15" w:rsidRPr="001B1C2D" w:rsidRDefault="00015C15" w:rsidP="001B1C2D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2D">
        <w:rPr>
          <w:rFonts w:ascii="Times New Roman" w:hAnsi="Times New Roman" w:cs="Times New Roman"/>
          <w:sz w:val="24"/>
          <w:szCs w:val="24"/>
        </w:rPr>
        <w:t>- wniesienia sprzeciwu;</w:t>
      </w:r>
    </w:p>
    <w:p w14:paraId="14A4F789" w14:textId="77777777" w:rsidR="00015C15" w:rsidRPr="001B1C2D" w:rsidRDefault="00015C15" w:rsidP="001B1C2D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2D">
        <w:rPr>
          <w:rFonts w:ascii="Times New Roman" w:hAnsi="Times New Roman" w:cs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17B9023D" w14:textId="77777777" w:rsidR="00015C15" w:rsidRPr="001B1C2D" w:rsidRDefault="00015C15" w:rsidP="001B1C2D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2D">
        <w:rPr>
          <w:rFonts w:ascii="Times New Roman" w:hAnsi="Times New Roman" w:cs="Times New Roman"/>
          <w:sz w:val="24"/>
          <w:szCs w:val="24"/>
        </w:rPr>
        <w:t>- wniesienia skargi do Prezesa Urzędu Ochrony Danych Osobowych, ul. Stawki 2, 00 – 193 Warszawa.</w:t>
      </w:r>
    </w:p>
    <w:p w14:paraId="2F978BDE" w14:textId="77777777" w:rsidR="00015C15" w:rsidRPr="001B1C2D" w:rsidRDefault="00015C15" w:rsidP="001B1C2D">
      <w:pPr>
        <w:tabs>
          <w:tab w:val="left" w:pos="22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2D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4" w:history="1">
        <w:r w:rsidRPr="001B1C2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1B1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D95D8" w14:textId="77777777" w:rsidR="00015C15" w:rsidRPr="001B1C2D" w:rsidRDefault="00015C15" w:rsidP="001B1C2D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2D">
        <w:rPr>
          <w:rFonts w:ascii="Times New Roman" w:eastAsia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46CA6346" w14:textId="77777777" w:rsidR="00015C15" w:rsidRDefault="00015C15" w:rsidP="001B1C2D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2D"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14:paraId="789F8B13" w14:textId="77777777" w:rsidR="001B1C2D" w:rsidRPr="001B1C2D" w:rsidRDefault="001B1C2D" w:rsidP="001B1C2D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F4C2B" w14:textId="77777777" w:rsidR="00015C15" w:rsidRDefault="00015C15" w:rsidP="00015C15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62A025C" w14:textId="77777777" w:rsidR="00015C15" w:rsidRPr="00C741FD" w:rsidRDefault="00015C15" w:rsidP="00015C15">
      <w:pPr>
        <w:rPr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741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(data, podpis)</w:t>
      </w:r>
    </w:p>
    <w:sectPr w:rsidR="00015C15" w:rsidRPr="00C7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16"/>
    <w:rsid w:val="00015C15"/>
    <w:rsid w:val="00045D16"/>
    <w:rsid w:val="00113835"/>
    <w:rsid w:val="00136750"/>
    <w:rsid w:val="001B1C2D"/>
    <w:rsid w:val="002201A8"/>
    <w:rsid w:val="002D2943"/>
    <w:rsid w:val="00391577"/>
    <w:rsid w:val="003D56F8"/>
    <w:rsid w:val="004873C9"/>
    <w:rsid w:val="004F0538"/>
    <w:rsid w:val="005C118B"/>
    <w:rsid w:val="00795A10"/>
    <w:rsid w:val="007D5775"/>
    <w:rsid w:val="0086648A"/>
    <w:rsid w:val="009653E2"/>
    <w:rsid w:val="00A64C71"/>
    <w:rsid w:val="00C2486D"/>
    <w:rsid w:val="00C741FD"/>
    <w:rsid w:val="00D26708"/>
    <w:rsid w:val="00E237B9"/>
    <w:rsid w:val="00E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E546"/>
  <w15:chartTrackingRefBased/>
  <w15:docId w15:val="{9EEA40C4-6AD5-4604-9CBC-58A4E24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C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Urząd Gminy Pątnów</cp:lastModifiedBy>
  <cp:revision>6</cp:revision>
  <cp:lastPrinted>2020-10-13T09:28:00Z</cp:lastPrinted>
  <dcterms:created xsi:type="dcterms:W3CDTF">2024-06-18T09:06:00Z</dcterms:created>
  <dcterms:modified xsi:type="dcterms:W3CDTF">2024-07-02T07:34:00Z</dcterms:modified>
</cp:coreProperties>
</file>